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DDEB" w14:textId="18CA936E" w:rsidR="00D860DD" w:rsidRPr="00F50CEC" w:rsidRDefault="00D860DD" w:rsidP="00D860D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F50CEC">
        <w:rPr>
          <w:rFonts w:asciiTheme="minorHAnsi" w:hAnsiTheme="minorHAnsi" w:cstheme="minorHAnsi"/>
          <w:b/>
          <w:color w:val="000000"/>
          <w:sz w:val="36"/>
          <w:szCs w:val="36"/>
        </w:rPr>
        <w:t>Truth School • 20</w:t>
      </w:r>
      <w:r w:rsidR="0018451E">
        <w:rPr>
          <w:rFonts w:asciiTheme="minorHAnsi" w:hAnsiTheme="minorHAnsi" w:cstheme="minorHAnsi"/>
          <w:b/>
          <w:color w:val="000000"/>
          <w:sz w:val="36"/>
          <w:szCs w:val="36"/>
        </w:rPr>
        <w:t>20</w:t>
      </w:r>
    </w:p>
    <w:p w14:paraId="496F4049" w14:textId="77777777" w:rsidR="00D860DD" w:rsidRDefault="00D860DD" w:rsidP="00D860DD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50CEC">
        <w:rPr>
          <w:rFonts w:asciiTheme="minorHAnsi" w:hAnsiTheme="minorHAnsi" w:cstheme="minorHAnsi"/>
          <w:b/>
          <w:color w:val="000000"/>
          <w:sz w:val="36"/>
          <w:szCs w:val="36"/>
        </w:rPr>
        <w:t>~Oklahoma~</w:t>
      </w:r>
    </w:p>
    <w:p w14:paraId="4C020809" w14:textId="77777777" w:rsidR="00AB03BD" w:rsidRDefault="004B7D7B" w:rsidP="00D860D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YOUNG PERSON</w:t>
      </w:r>
      <w:r w:rsidR="00AB03BD">
        <w:rPr>
          <w:b/>
          <w:sz w:val="40"/>
          <w:szCs w:val="40"/>
        </w:rPr>
        <w:t xml:space="preserve"> RE</w:t>
      </w:r>
      <w:r w:rsidR="00AB03BD" w:rsidRPr="00F26732">
        <w:rPr>
          <w:b/>
          <w:sz w:val="40"/>
          <w:szCs w:val="40"/>
        </w:rPr>
        <w:t>LEASE OF LIABILITY AGREEMENT</w:t>
      </w:r>
    </w:p>
    <w:p w14:paraId="04FB211B" w14:textId="77777777" w:rsidR="00AB03BD" w:rsidRDefault="00AB03BD" w:rsidP="00F26732">
      <w:pPr>
        <w:spacing w:after="0" w:line="240" w:lineRule="auto"/>
        <w:jc w:val="center"/>
        <w:rPr>
          <w:b/>
          <w:sz w:val="24"/>
          <w:szCs w:val="24"/>
        </w:rPr>
      </w:pPr>
    </w:p>
    <w:p w14:paraId="3131C880" w14:textId="77777777" w:rsidR="00AB03BD" w:rsidRDefault="00AB03BD" w:rsidP="00F26732">
      <w:pPr>
        <w:spacing w:after="0" w:line="240" w:lineRule="auto"/>
        <w:jc w:val="center"/>
        <w:rPr>
          <w:b/>
          <w:sz w:val="24"/>
          <w:szCs w:val="24"/>
        </w:rPr>
      </w:pPr>
    </w:p>
    <w:p w14:paraId="5DE5991C" w14:textId="2D79EA8A" w:rsidR="00AB03BD" w:rsidRDefault="00AB03BD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____________________, parent of, ___________________,</w:t>
      </w:r>
      <w:r w:rsidR="00E6468F">
        <w:rPr>
          <w:sz w:val="24"/>
          <w:szCs w:val="24"/>
        </w:rPr>
        <w:t xml:space="preserve"> </w:t>
      </w:r>
      <w:bookmarkStart w:id="0" w:name="_Hlk44061886"/>
      <w:r w:rsidR="00E6468F">
        <w:rPr>
          <w:sz w:val="24"/>
          <w:szCs w:val="24"/>
        </w:rPr>
        <w:t>agree for my child to participate in the Oklahoma Ci</w:t>
      </w:r>
      <w:r w:rsidR="00CC333C">
        <w:rPr>
          <w:sz w:val="24"/>
          <w:szCs w:val="24"/>
        </w:rPr>
        <w:t xml:space="preserve">ty Truth School held from the </w:t>
      </w:r>
      <w:r w:rsidR="005577CA">
        <w:rPr>
          <w:sz w:val="24"/>
          <w:szCs w:val="24"/>
        </w:rPr>
        <w:t>26</w:t>
      </w:r>
      <w:r w:rsidR="005577CA" w:rsidRPr="005577CA">
        <w:rPr>
          <w:sz w:val="24"/>
          <w:szCs w:val="24"/>
          <w:vertAlign w:val="superscript"/>
        </w:rPr>
        <w:t>th</w:t>
      </w:r>
      <w:r w:rsidR="005577CA">
        <w:rPr>
          <w:sz w:val="24"/>
          <w:szCs w:val="24"/>
        </w:rPr>
        <w:t xml:space="preserve"> </w:t>
      </w:r>
      <w:r w:rsidR="00CC333C">
        <w:rPr>
          <w:sz w:val="24"/>
          <w:szCs w:val="24"/>
        </w:rPr>
        <w:t xml:space="preserve">day of July through the </w:t>
      </w:r>
      <w:r w:rsidR="005577CA">
        <w:rPr>
          <w:sz w:val="24"/>
          <w:szCs w:val="24"/>
        </w:rPr>
        <w:t>2</w:t>
      </w:r>
      <w:r w:rsidR="005577CA" w:rsidRPr="005577CA">
        <w:rPr>
          <w:sz w:val="24"/>
          <w:szCs w:val="24"/>
          <w:vertAlign w:val="superscript"/>
        </w:rPr>
        <w:t>nd</w:t>
      </w:r>
      <w:r w:rsidR="005577CA">
        <w:rPr>
          <w:sz w:val="24"/>
          <w:szCs w:val="24"/>
        </w:rPr>
        <w:t xml:space="preserve"> day of August</w:t>
      </w:r>
      <w:r w:rsidR="00CC333C">
        <w:rPr>
          <w:sz w:val="24"/>
          <w:szCs w:val="24"/>
        </w:rPr>
        <w:t xml:space="preserve">, </w:t>
      </w:r>
      <w:r w:rsidR="005577CA">
        <w:rPr>
          <w:sz w:val="24"/>
          <w:szCs w:val="24"/>
        </w:rPr>
        <w:t>2020</w:t>
      </w:r>
      <w:r w:rsidR="00E646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  <w:r w:rsidR="00E6468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realize that the Oklahoma City metro area can be a hazardous place, like many other metro areas.  I realize that there are dangers here from traffic, illness, </w:t>
      </w:r>
      <w:proofErr w:type="gramStart"/>
      <w:r>
        <w:rPr>
          <w:sz w:val="24"/>
          <w:szCs w:val="24"/>
        </w:rPr>
        <w:t>weather</w:t>
      </w:r>
      <w:proofErr w:type="gramEnd"/>
      <w:r>
        <w:rPr>
          <w:sz w:val="24"/>
          <w:szCs w:val="24"/>
        </w:rPr>
        <w:t xml:space="preserve"> and other sources.</w:t>
      </w:r>
      <w:r w:rsidR="005577CA">
        <w:rPr>
          <w:sz w:val="24"/>
          <w:szCs w:val="24"/>
        </w:rPr>
        <w:t xml:space="preserve"> </w:t>
      </w:r>
      <w:bookmarkStart w:id="1" w:name="_Hlk44061789"/>
      <w:r w:rsidR="005577CA">
        <w:rPr>
          <w:sz w:val="24"/>
          <w:szCs w:val="24"/>
        </w:rPr>
        <w:t xml:space="preserve">I also realize that in this year of 2020, due to the COVID-19 pandemic, there are heightened risks in </w:t>
      </w:r>
      <w:proofErr w:type="gramStart"/>
      <w:r w:rsidR="005577CA">
        <w:rPr>
          <w:sz w:val="24"/>
          <w:szCs w:val="24"/>
        </w:rPr>
        <w:t>gathering together</w:t>
      </w:r>
      <w:proofErr w:type="gramEnd"/>
      <w:r w:rsidR="005577CA">
        <w:rPr>
          <w:sz w:val="24"/>
          <w:szCs w:val="24"/>
        </w:rPr>
        <w:t>.</w:t>
      </w:r>
      <w:bookmarkEnd w:id="1"/>
    </w:p>
    <w:p w14:paraId="4C2FB35E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5D010213" w14:textId="77777777" w:rsidR="00AB03BD" w:rsidRDefault="00AB03BD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4B7D7B">
        <w:rPr>
          <w:sz w:val="24"/>
          <w:szCs w:val="24"/>
        </w:rPr>
        <w:t xml:space="preserve">parent/guardian of a young person in the Oklahoma </w:t>
      </w:r>
      <w:r>
        <w:rPr>
          <w:sz w:val="24"/>
          <w:szCs w:val="24"/>
        </w:rPr>
        <w:t>Truth School, I recognize that there are certain physical, recreational, psychological, and emotional stresses which are unavoidable in an event of this kind.  However, I am willing to assume, and do hereby assume, the risks inherent in</w:t>
      </w:r>
      <w:r w:rsidR="004B7D7B">
        <w:rPr>
          <w:sz w:val="24"/>
          <w:szCs w:val="24"/>
        </w:rPr>
        <w:t xml:space="preserve"> my child</w:t>
      </w:r>
      <w:r>
        <w:rPr>
          <w:sz w:val="24"/>
          <w:szCs w:val="24"/>
        </w:rPr>
        <w:t xml:space="preserve"> participating in such an event and in such an environment.</w:t>
      </w:r>
    </w:p>
    <w:p w14:paraId="0AB98672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0A677A57" w14:textId="77777777" w:rsidR="00AB03BD" w:rsidRPr="00E6468F" w:rsidRDefault="00E6468F" w:rsidP="000715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sz w:val="24"/>
          <w:szCs w:val="24"/>
        </w:rPr>
        <w:t xml:space="preserve">I release from all claims and liability, and promise to hold blameless this Truth School and all parties associated with it, including but not limited to:  the Church in Oklahoma City, the Church in Edmond, the Church in Norman, Christians on Campus Oklahoma, and any and all affiliates, and any of its agents and representatives </w:t>
      </w:r>
      <w:r w:rsidRPr="00F54B89">
        <w:rPr>
          <w:sz w:val="24"/>
          <w:szCs w:val="24"/>
        </w:rPr>
        <w:t>from and against any and all liabilities, demands, claims, or injuries, including death, that I may sustain during or in co</w:t>
      </w:r>
      <w:r>
        <w:rPr>
          <w:sz w:val="24"/>
          <w:szCs w:val="24"/>
        </w:rPr>
        <w:t>njunction with the Truth School.</w:t>
      </w:r>
    </w:p>
    <w:p w14:paraId="3ECD148D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5C9A40DC" w14:textId="77777777" w:rsidR="00AB03BD" w:rsidRDefault="00AB03BD" w:rsidP="00F26732">
      <w:pPr>
        <w:spacing w:after="0"/>
      </w:pPr>
      <w:r>
        <w:rPr>
          <w:sz w:val="24"/>
          <w:szCs w:val="24"/>
        </w:rPr>
        <w:t xml:space="preserve">__________________________________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    ________________________________</w:t>
      </w:r>
    </w:p>
    <w:p w14:paraId="24B71762" w14:textId="77777777" w:rsidR="00AB03BD" w:rsidRDefault="004B7D7B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Parent/Legal Guardian’s </w:t>
      </w:r>
      <w:r w:rsidR="00AB03BD">
        <w:rPr>
          <w:sz w:val="24"/>
          <w:szCs w:val="24"/>
        </w:rPr>
        <w:t>Signature</w:t>
      </w:r>
      <w:r w:rsidR="00AB03B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AB03BD">
        <w:rPr>
          <w:sz w:val="24"/>
          <w:szCs w:val="24"/>
        </w:rPr>
        <w:t>Date</w:t>
      </w:r>
      <w:r w:rsidR="00AB03BD">
        <w:rPr>
          <w:sz w:val="24"/>
          <w:szCs w:val="24"/>
        </w:rPr>
        <w:tab/>
        <w:t xml:space="preserve">         Witness’ Signature</w:t>
      </w:r>
    </w:p>
    <w:p w14:paraId="1F08CDD1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2FCC7BC8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52B56B9E" w14:textId="77777777" w:rsidR="00AB03BD" w:rsidRDefault="00AB03BD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</w:t>
      </w:r>
    </w:p>
    <w:p w14:paraId="14EE5C93" w14:textId="77777777" w:rsidR="00AB03BD" w:rsidRDefault="00AB03BD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  <w:t>(please print clearly)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Witness’ Printed Name</w:t>
      </w:r>
    </w:p>
    <w:p w14:paraId="17623485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2D857FE0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758778A2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692BCAE5" w14:textId="77777777" w:rsidR="00AB03BD" w:rsidRDefault="00AB03BD" w:rsidP="00F26732">
      <w:pPr>
        <w:spacing w:after="0" w:line="240" w:lineRule="auto"/>
        <w:rPr>
          <w:sz w:val="28"/>
          <w:szCs w:val="28"/>
        </w:rPr>
      </w:pPr>
      <w:r w:rsidRPr="00DB595B">
        <w:rPr>
          <w:sz w:val="28"/>
          <w:szCs w:val="28"/>
        </w:rPr>
        <w:t>Person to contact in case of emergency:</w:t>
      </w:r>
    </w:p>
    <w:p w14:paraId="5013B0B2" w14:textId="77777777" w:rsidR="00AB03BD" w:rsidRDefault="00AB03BD" w:rsidP="00F26732">
      <w:pPr>
        <w:spacing w:after="0" w:line="240" w:lineRule="auto"/>
        <w:rPr>
          <w:sz w:val="28"/>
          <w:szCs w:val="28"/>
        </w:rPr>
      </w:pPr>
    </w:p>
    <w:p w14:paraId="1E6E8005" w14:textId="77777777" w:rsidR="00AB03BD" w:rsidRDefault="00AB03BD" w:rsidP="00F26732">
      <w:pPr>
        <w:spacing w:after="0" w:line="240" w:lineRule="auto"/>
        <w:rPr>
          <w:sz w:val="28"/>
          <w:szCs w:val="28"/>
        </w:rPr>
      </w:pPr>
    </w:p>
    <w:p w14:paraId="1032141D" w14:textId="77777777" w:rsidR="00AB03BD" w:rsidRPr="00DB595B" w:rsidRDefault="00AB03BD" w:rsidP="00F26732">
      <w:pPr>
        <w:spacing w:after="0" w:line="240" w:lineRule="auto"/>
        <w:rPr>
          <w:sz w:val="24"/>
          <w:szCs w:val="24"/>
        </w:rPr>
      </w:pPr>
      <w:r w:rsidRPr="00DB595B"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 w:rsidRPr="00DB595B">
        <w:rPr>
          <w:sz w:val="24"/>
          <w:szCs w:val="24"/>
        </w:rPr>
        <w:t xml:space="preserve">_    </w:t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softHyphen/>
      </w:r>
      <w:r w:rsidRPr="00DB595B">
        <w:rPr>
          <w:sz w:val="24"/>
          <w:szCs w:val="24"/>
        </w:rPr>
        <w:tab/>
        <w:t>_________________________</w:t>
      </w:r>
    </w:p>
    <w:p w14:paraId="6C3A5D45" w14:textId="77777777" w:rsidR="00AB03BD" w:rsidRPr="00DB595B" w:rsidRDefault="00AB03BD" w:rsidP="00F26732">
      <w:pPr>
        <w:spacing w:after="0" w:line="240" w:lineRule="auto"/>
        <w:rPr>
          <w:sz w:val="24"/>
          <w:szCs w:val="24"/>
        </w:rPr>
      </w:pPr>
      <w:r w:rsidRPr="00DB595B">
        <w:rPr>
          <w:sz w:val="24"/>
          <w:szCs w:val="24"/>
        </w:rPr>
        <w:t>Name</w:t>
      </w:r>
      <w:r w:rsidRPr="00DB595B">
        <w:rPr>
          <w:sz w:val="24"/>
          <w:szCs w:val="24"/>
        </w:rPr>
        <w:tab/>
      </w:r>
      <w:r w:rsidRPr="00DB595B">
        <w:rPr>
          <w:sz w:val="24"/>
          <w:szCs w:val="24"/>
        </w:rPr>
        <w:tab/>
      </w:r>
      <w:r w:rsidRPr="00DB595B">
        <w:rPr>
          <w:sz w:val="24"/>
          <w:szCs w:val="24"/>
        </w:rPr>
        <w:tab/>
      </w:r>
      <w:r w:rsidRPr="00DB595B">
        <w:rPr>
          <w:sz w:val="24"/>
          <w:szCs w:val="24"/>
        </w:rPr>
        <w:tab/>
      </w:r>
      <w:r w:rsidRPr="00DB595B">
        <w:rPr>
          <w:sz w:val="24"/>
          <w:szCs w:val="24"/>
        </w:rPr>
        <w:tab/>
      </w:r>
      <w:r w:rsidRPr="00DB59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95B">
        <w:rPr>
          <w:sz w:val="24"/>
          <w:szCs w:val="24"/>
        </w:rPr>
        <w:t>Re</w:t>
      </w:r>
      <w:r>
        <w:rPr>
          <w:sz w:val="24"/>
          <w:szCs w:val="24"/>
        </w:rPr>
        <w:t>lationship</w:t>
      </w:r>
    </w:p>
    <w:p w14:paraId="16191DE0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5C9BCCF3" w14:textId="77777777" w:rsidR="00AB03BD" w:rsidRPr="00DB595B" w:rsidRDefault="00AB03BD" w:rsidP="00F26732">
      <w:pPr>
        <w:spacing w:after="0" w:line="240" w:lineRule="auto"/>
        <w:rPr>
          <w:sz w:val="24"/>
          <w:szCs w:val="24"/>
        </w:rPr>
      </w:pPr>
    </w:p>
    <w:p w14:paraId="6012776B" w14:textId="77777777" w:rsidR="00AB03BD" w:rsidRPr="00DB595B" w:rsidRDefault="00AB03BD" w:rsidP="00F267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F7C285A" w14:textId="77777777" w:rsidR="00AB03BD" w:rsidRDefault="00AB03BD" w:rsidP="00F26732">
      <w:pPr>
        <w:spacing w:after="0" w:line="240" w:lineRule="auto"/>
        <w:rPr>
          <w:sz w:val="24"/>
          <w:szCs w:val="24"/>
        </w:rPr>
      </w:pPr>
      <w:r w:rsidRPr="00DB595B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</w:p>
    <w:p w14:paraId="1924CE6D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340FFB3F" w14:textId="77777777" w:rsidR="00AB03BD" w:rsidRDefault="00AB03BD" w:rsidP="00F26732">
      <w:pPr>
        <w:spacing w:after="0" w:line="240" w:lineRule="auto"/>
        <w:rPr>
          <w:sz w:val="24"/>
          <w:szCs w:val="24"/>
        </w:rPr>
      </w:pPr>
    </w:p>
    <w:p w14:paraId="64267CF2" w14:textId="77777777" w:rsidR="00AB03BD" w:rsidRPr="00DB595B" w:rsidRDefault="00AB03BD" w:rsidP="00DB595B">
      <w:pPr>
        <w:spacing w:after="0"/>
        <w:rPr>
          <w:sz w:val="24"/>
          <w:szCs w:val="24"/>
        </w:rPr>
      </w:pPr>
      <w:r w:rsidRPr="00DB595B">
        <w:rPr>
          <w:sz w:val="24"/>
          <w:szCs w:val="24"/>
        </w:rPr>
        <w:t>______________________________</w:t>
      </w:r>
    </w:p>
    <w:p w14:paraId="339440AF" w14:textId="77777777" w:rsidR="00AB03BD" w:rsidRPr="00DB595B" w:rsidRDefault="00AB03BD" w:rsidP="00DB595B">
      <w:pPr>
        <w:spacing w:after="0"/>
        <w:rPr>
          <w:sz w:val="24"/>
          <w:szCs w:val="24"/>
        </w:rPr>
      </w:pPr>
      <w:r w:rsidRPr="00DB595B">
        <w:rPr>
          <w:sz w:val="24"/>
          <w:szCs w:val="24"/>
        </w:rPr>
        <w:t>Phone</w:t>
      </w:r>
    </w:p>
    <w:sectPr w:rsidR="00AB03BD" w:rsidRPr="00DB595B" w:rsidSect="00D860D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32"/>
    <w:rsid w:val="000715B2"/>
    <w:rsid w:val="000C235D"/>
    <w:rsid w:val="0018451E"/>
    <w:rsid w:val="001B5623"/>
    <w:rsid w:val="00274E52"/>
    <w:rsid w:val="00322A12"/>
    <w:rsid w:val="003852EB"/>
    <w:rsid w:val="003D5590"/>
    <w:rsid w:val="004B7D7B"/>
    <w:rsid w:val="005577CA"/>
    <w:rsid w:val="006D4EC8"/>
    <w:rsid w:val="007251C4"/>
    <w:rsid w:val="007B76F2"/>
    <w:rsid w:val="009576D5"/>
    <w:rsid w:val="009C1BB0"/>
    <w:rsid w:val="00A10D81"/>
    <w:rsid w:val="00A55065"/>
    <w:rsid w:val="00A574DD"/>
    <w:rsid w:val="00A733EB"/>
    <w:rsid w:val="00AB03BD"/>
    <w:rsid w:val="00B214A8"/>
    <w:rsid w:val="00C575AC"/>
    <w:rsid w:val="00CC333C"/>
    <w:rsid w:val="00D860DD"/>
    <w:rsid w:val="00DB595B"/>
    <w:rsid w:val="00E6468F"/>
    <w:rsid w:val="00F148B5"/>
    <w:rsid w:val="00F26732"/>
    <w:rsid w:val="00F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664F3"/>
  <w15:docId w15:val="{A8991A91-2636-4B58-8AF6-A0B20A9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6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School 2014</vt:lpstr>
    </vt:vector>
  </TitlesOfParts>
  <Company>Oklahoma City Public Schools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School 2014</dc:title>
  <dc:creator>Church in OKC</dc:creator>
  <cp:lastModifiedBy> </cp:lastModifiedBy>
  <cp:revision>3</cp:revision>
  <cp:lastPrinted>2014-06-09T19:44:00Z</cp:lastPrinted>
  <dcterms:created xsi:type="dcterms:W3CDTF">2020-05-15T13:40:00Z</dcterms:created>
  <dcterms:modified xsi:type="dcterms:W3CDTF">2020-06-26T16:05:00Z</dcterms:modified>
</cp:coreProperties>
</file>